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349A11DB">
      <w:pPr>
        <w:jc w:val="center"/>
        <w:rPr>
          <w:b/>
          <w:bCs/>
          <w:u w:val="single"/>
        </w:rPr>
      </w:pPr>
      <w:r w:rsidRPr="50B5D624">
        <w:rPr>
          <w:b/>
          <w:bCs/>
          <w:u w:val="single"/>
        </w:rPr>
        <w:t xml:space="preserve">Year 3 and 4 </w:t>
      </w:r>
      <w:r w:rsidRPr="50B5D624" w:rsidR="2B9E2400">
        <w:rPr>
          <w:b/>
          <w:bCs/>
          <w:u w:val="single"/>
        </w:rPr>
        <w:t>HL</w:t>
      </w:r>
    </w:p>
    <w:p w:rsidR="591461E0" w:rsidP="50B5D624" w:rsidRDefault="591461E0" w14:paraId="2CF58BCB" w14:textId="32CCD466">
      <w:pPr>
        <w:jc w:val="center"/>
        <w:rPr>
          <w:b w:val="1"/>
          <w:bCs w:val="1"/>
          <w:u w:val="single"/>
        </w:rPr>
      </w:pPr>
      <w:r w:rsidRPr="2F79205D" w:rsidR="591461E0">
        <w:rPr>
          <w:b w:val="1"/>
          <w:bCs w:val="1"/>
          <w:u w:val="single"/>
        </w:rPr>
        <w:t xml:space="preserve">Daily </w:t>
      </w:r>
      <w:r w:rsidRPr="2F79205D" w:rsidR="591461E0">
        <w:rPr>
          <w:b w:val="1"/>
          <w:bCs w:val="1"/>
          <w:u w:val="single"/>
        </w:rPr>
        <w:t>Checklist</w:t>
      </w:r>
      <w:r w:rsidRPr="2F79205D" w:rsidR="751586B8">
        <w:rPr>
          <w:b w:val="1"/>
          <w:bCs w:val="1"/>
          <w:u w:val="single"/>
        </w:rPr>
        <w:t xml:space="preserve">  -</w:t>
      </w:r>
      <w:r w:rsidRPr="2F79205D" w:rsidR="751586B8">
        <w:rPr>
          <w:b w:val="1"/>
          <w:bCs w:val="1"/>
          <w:u w:val="single"/>
        </w:rPr>
        <w:t xml:space="preserve"> </w:t>
      </w:r>
      <w:r w:rsidRPr="2F79205D" w:rsidR="7BA86543">
        <w:rPr>
          <w:b w:val="1"/>
          <w:bCs w:val="1"/>
          <w:u w:val="single"/>
        </w:rPr>
        <w:t>Tuesday</w:t>
      </w:r>
      <w:r w:rsidRPr="2F79205D" w:rsidR="005C0BB4">
        <w:rPr>
          <w:b w:val="1"/>
          <w:bCs w:val="1"/>
          <w:u w:val="single"/>
        </w:rPr>
        <w:t xml:space="preserve"> </w:t>
      </w:r>
      <w:r w:rsidRPr="2F79205D" w:rsidR="10B4559A">
        <w:rPr>
          <w:b w:val="1"/>
          <w:bCs w:val="1"/>
          <w:u w:val="single"/>
        </w:rPr>
        <w:t>9.1.21</w:t>
      </w:r>
    </w:p>
    <w:p w:rsidR="50B5D624" w:rsidP="50B5D624" w:rsidRDefault="50B5D624" w14:paraId="1B48F72A" w14:textId="49F721EF">
      <w:pPr>
        <w:jc w:val="center"/>
        <w:rPr>
          <w:u w:val="single"/>
        </w:rPr>
      </w:pPr>
    </w:p>
    <w:p w:rsidR="1E8214C6" w:rsidP="50B5D624" w:rsidRDefault="1E8214C6" w14:paraId="16E02F53" w14:textId="79933DD2">
      <w:pPr>
        <w:jc w:val="center"/>
      </w:pPr>
      <w:r>
        <w:t>This is the work we expect 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2C1CF8A0" w14:paraId="5D3E3378" w14:textId="77777777">
        <w:tc>
          <w:tcPr>
            <w:tcW w:w="4680" w:type="dxa"/>
            <w:shd w:val="clear" w:color="auto" w:fill="A6A6A6" w:themeFill="background1" w:themeFillShade="A6"/>
            <w:tcMar/>
          </w:tcPr>
          <w:p w:rsidR="751586B8" w:rsidP="333C4129" w:rsidRDefault="751586B8" w14:paraId="20D8966F" w14:textId="0E00F996">
            <w:pPr>
              <w:rPr>
                <w:b w:val="1"/>
                <w:bCs w:val="1"/>
              </w:rPr>
            </w:pPr>
            <w:r w:rsidRPr="333C4129" w:rsidR="751586B8">
              <w:rPr>
                <w:b w:val="1"/>
                <w:bCs w:val="1"/>
              </w:rPr>
              <w:t>English</w:t>
            </w:r>
            <w:r w:rsidRPr="333C4129" w:rsidR="43B91FD8">
              <w:rPr>
                <w:b w:val="1"/>
                <w:bCs w:val="1"/>
              </w:rPr>
              <w:t xml:space="preserve"> – morning work.</w:t>
            </w:r>
          </w:p>
          <w:p w:rsidR="751586B8" w:rsidP="333C4129" w:rsidRDefault="751586B8" w14:paraId="026D64EC" w14:textId="168B0EFB">
            <w:pPr>
              <w:pStyle w:val="Normal"/>
              <w:rPr>
                <w:b w:val="1"/>
                <w:bCs w:val="1"/>
              </w:rPr>
            </w:pPr>
          </w:p>
          <w:p w:rsidR="751586B8" w:rsidP="333C4129" w:rsidRDefault="751586B8" w14:paraId="6E5FC039" w14:textId="54A6ABF5">
            <w:pPr>
              <w:pStyle w:val="Normal"/>
              <w:rPr>
                <w:b w:val="1"/>
                <w:bCs w:val="1"/>
              </w:rPr>
            </w:pPr>
          </w:p>
          <w:p w:rsidR="751586B8" w:rsidP="333C4129" w:rsidRDefault="751586B8" w14:paraId="29A6F680" w14:textId="40317FE9">
            <w:pPr>
              <w:pStyle w:val="Normal"/>
              <w:rPr>
                <w:b w:val="1"/>
                <w:bCs w:val="1"/>
              </w:rPr>
            </w:pPr>
          </w:p>
        </w:tc>
        <w:tc>
          <w:tcPr>
            <w:tcW w:w="5895" w:type="dxa"/>
            <w:tcMar/>
          </w:tcPr>
          <w:p w:rsidR="6D4B42CE" w:rsidP="2F79205D" w:rsidRDefault="6D4B42CE" w14:paraId="12980B54" w14:textId="513539E0">
            <w:pPr/>
            <w:r w:rsidR="0B02633A">
              <w:rPr/>
              <w:t>LC: Can</w:t>
            </w:r>
            <w:r w:rsidR="0987F69A">
              <w:rPr/>
              <w:t xml:space="preserve"> I</w:t>
            </w:r>
            <w:r w:rsidR="6391C513">
              <w:rPr/>
              <w:t xml:space="preserve"> write </w:t>
            </w:r>
            <w:r w:rsidR="1C72B6BF">
              <w:rPr/>
              <w:t>my own myth?</w:t>
            </w:r>
          </w:p>
          <w:p w:rsidR="6D4B42CE" w:rsidP="1CC531D6" w:rsidRDefault="6D4B42CE" w14:paraId="531105A3" w14:textId="4084FF02">
            <w:pPr>
              <w:pStyle w:val="Normal"/>
            </w:pPr>
            <w:r w:rsidR="1C72B6BF">
              <w:rPr/>
              <w:t>Using your story mountain from yesterday, today we’d like you to write your own myth. Please submit the story on Teams.</w:t>
            </w:r>
          </w:p>
        </w:tc>
      </w:tr>
      <w:tr w:rsidR="50B5D624" w:rsidTr="2C1CF8A0"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333C4129" w:rsidRDefault="005C0BB4" w14:paraId="2F10C06D" w14:textId="674055F4">
            <w:pPr>
              <w:pStyle w:val="Normal"/>
            </w:pPr>
            <w:r w:rsidR="772A99D2">
              <w:rPr/>
              <w:t>Year 3</w:t>
            </w:r>
          </w:p>
          <w:p w:rsidR="005C0BB4" w:rsidP="333C4129" w:rsidRDefault="005C0BB4" w14:paraId="262AC07D" w14:textId="1E9A4A04">
            <w:pPr>
              <w:pStyle w:val="Normal"/>
            </w:pPr>
            <w:r w:rsidR="772A99D2">
              <w:rPr/>
              <w:t>Complete the Year3 sheet on perimeter.</w:t>
            </w:r>
          </w:p>
          <w:p w:rsidR="005C0BB4" w:rsidP="333C4129" w:rsidRDefault="005C0BB4" w14:paraId="4B5E0A1A" w14:textId="4669BAB3">
            <w:pPr>
              <w:pStyle w:val="Normal"/>
            </w:pPr>
            <w:r w:rsidR="772A99D2">
              <w:rPr/>
              <w:t>Year 4</w:t>
            </w:r>
          </w:p>
          <w:p w:rsidR="005C0BB4" w:rsidP="333C4129" w:rsidRDefault="005C0BB4" w14:paraId="07A0D044" w14:textId="2238E9AE">
            <w:pPr>
              <w:pStyle w:val="Normal"/>
            </w:pPr>
            <w:r w:rsidR="772A99D2">
              <w:rPr/>
              <w:t xml:space="preserve">Complete the Year 4 sheet on perimeter of rectilinear shapes. Complete the </w:t>
            </w:r>
            <w:proofErr w:type="spellStart"/>
            <w:r w:rsidR="772A99D2">
              <w:rPr/>
              <w:t>chilli</w:t>
            </w:r>
            <w:proofErr w:type="spellEnd"/>
            <w:r w:rsidR="772A99D2">
              <w:rPr/>
              <w:t xml:space="preserve"> challenge if you have time.</w:t>
            </w:r>
            <w:r>
              <w:br/>
            </w:r>
          </w:p>
        </w:tc>
      </w:tr>
      <w:tr w:rsidR="50B5D624" w:rsidTr="2C1CF8A0" w14:paraId="597144EB" w14:textId="77777777">
        <w:tc>
          <w:tcPr>
            <w:tcW w:w="4680" w:type="dxa"/>
            <w:shd w:val="clear" w:color="auto" w:fill="A6A6A6" w:themeFill="background1" w:themeFillShade="A6"/>
            <w:tcMar/>
          </w:tcPr>
          <w:p w:rsidR="631BD993" w:rsidP="333C4129" w:rsidRDefault="631BD993" w14:paraId="1A1B9CD5" w14:textId="61463E8C">
            <w:pPr>
              <w:pStyle w:val="Normal"/>
              <w:bidi w:val="0"/>
              <w:spacing w:before="0" w:beforeAutospacing="off" w:after="0" w:afterAutospacing="off" w:line="259" w:lineRule="auto"/>
              <w:ind w:left="0" w:right="0"/>
              <w:jc w:val="left"/>
              <w:rPr>
                <w:b w:val="1"/>
                <w:bCs w:val="1"/>
              </w:rPr>
            </w:pPr>
            <w:r w:rsidRPr="333C4129" w:rsidR="631BD993">
              <w:rPr>
                <w:b w:val="1"/>
                <w:bCs w:val="1"/>
              </w:rPr>
              <w:t>34 HL</w:t>
            </w:r>
          </w:p>
          <w:p w:rsidR="631BD993" w:rsidP="333C4129" w:rsidRDefault="631BD993" w14:paraId="67826B02" w14:textId="5634C917">
            <w:pPr>
              <w:pStyle w:val="Normal"/>
              <w:bidi w:val="0"/>
              <w:spacing w:before="0" w:beforeAutospacing="off" w:after="0" w:afterAutospacing="off" w:line="259" w:lineRule="auto"/>
              <w:ind w:left="0" w:right="0"/>
              <w:jc w:val="left"/>
              <w:rPr>
                <w:b w:val="1"/>
                <w:bCs w:val="1"/>
              </w:rPr>
            </w:pPr>
            <w:r w:rsidRPr="1CC531D6" w:rsidR="039C3744">
              <w:rPr>
                <w:b w:val="1"/>
                <w:bCs w:val="1"/>
              </w:rPr>
              <w:t>Spanish and Computing</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57AED02A" w:rsidRDefault="57AED02A" w14:paraId="37FF047E" w14:textId="776F776C"/>
          <w:p w:rsidR="00B900BC" w:rsidP="2F79205D" w:rsidRDefault="00B900BC" w14:paraId="104AD103" w14:textId="5E4C6F4D">
            <w:pPr>
              <w:pStyle w:val="Normal"/>
              <w:spacing w:line="259" w:lineRule="auto"/>
              <w:rPr>
                <w:rFonts w:ascii="Calibri" w:hAnsi="Calibri" w:eastAsia="Calibri" w:cs="Calibri"/>
                <w:b w:val="0"/>
                <w:bCs w:val="0"/>
                <w:i w:val="0"/>
                <w:iCs w:val="0"/>
                <w:color w:val="000000" w:themeColor="text1" w:themeTint="FF" w:themeShade="FF"/>
                <w:sz w:val="22"/>
                <w:szCs w:val="22"/>
                <w:lang w:val="en-US"/>
              </w:rPr>
            </w:pPr>
            <w:r w:rsidRPr="2F79205D" w:rsidR="0AC5149F">
              <w:rPr>
                <w:rFonts w:ascii="Calibri" w:hAnsi="Calibri" w:eastAsia="Calibri" w:cs="Calibri"/>
                <w:b w:val="1"/>
                <w:bCs w:val="1"/>
                <w:i w:val="0"/>
                <w:iCs w:val="0"/>
                <w:color w:val="000000" w:themeColor="text1" w:themeTint="FF" w:themeShade="FF"/>
                <w:sz w:val="22"/>
                <w:szCs w:val="22"/>
                <w:lang w:val="en-US"/>
              </w:rPr>
              <w:t>Computing:</w:t>
            </w:r>
            <w:r w:rsidRPr="2F79205D" w:rsidR="0AC5149F">
              <w:rPr>
                <w:rFonts w:ascii="Calibri" w:hAnsi="Calibri" w:eastAsia="Calibri" w:cs="Calibri"/>
                <w:b w:val="0"/>
                <w:bCs w:val="0"/>
                <w:i w:val="0"/>
                <w:iCs w:val="0"/>
                <w:color w:val="000000" w:themeColor="text1" w:themeTint="FF" w:themeShade="FF"/>
                <w:sz w:val="22"/>
                <w:szCs w:val="22"/>
                <w:lang w:val="en-US"/>
              </w:rPr>
              <w:t xml:space="preserve"> Complete the task on </w:t>
            </w:r>
            <w:r w:rsidRPr="2F79205D" w:rsidR="0D8484AE">
              <w:rPr>
                <w:rFonts w:ascii="Calibri" w:hAnsi="Calibri" w:eastAsia="Calibri" w:cs="Calibri"/>
                <w:b w:val="0"/>
                <w:bCs w:val="0"/>
                <w:i w:val="0"/>
                <w:iCs w:val="0"/>
                <w:color w:val="000000" w:themeColor="text1" w:themeTint="FF" w:themeShade="FF"/>
                <w:sz w:val="22"/>
                <w:szCs w:val="22"/>
                <w:lang w:val="en-US"/>
              </w:rPr>
              <w:t xml:space="preserve"> planning a </w:t>
            </w:r>
            <w:r w:rsidRPr="2F79205D" w:rsidR="0AC5149F">
              <w:rPr>
                <w:rFonts w:ascii="Calibri" w:hAnsi="Calibri" w:eastAsia="Calibri" w:cs="Calibri"/>
                <w:b w:val="0"/>
                <w:bCs w:val="0"/>
                <w:i w:val="0"/>
                <w:iCs w:val="0"/>
                <w:color w:val="000000" w:themeColor="text1" w:themeTint="FF" w:themeShade="FF"/>
                <w:sz w:val="22"/>
                <w:szCs w:val="22"/>
                <w:lang w:val="en-US"/>
              </w:rPr>
              <w:t>podcast</w:t>
            </w:r>
          </w:p>
          <w:p w:rsidR="00B900BC" w:rsidP="1CC531D6" w:rsidRDefault="00B900BC" w14:paraId="019C8912" w14:textId="5D470757">
            <w:pPr>
              <w:spacing w:line="259" w:lineRule="auto"/>
              <w:rPr>
                <w:rFonts w:ascii="Calibri" w:hAnsi="Calibri" w:eastAsia="Calibri" w:cs="Calibri"/>
                <w:b w:val="0"/>
                <w:bCs w:val="0"/>
                <w:i w:val="0"/>
                <w:iCs w:val="0"/>
                <w:color w:val="000000" w:themeColor="text1" w:themeTint="FF" w:themeShade="FF"/>
                <w:sz w:val="22"/>
                <w:szCs w:val="22"/>
              </w:rPr>
            </w:pPr>
          </w:p>
          <w:p w:rsidR="00B900BC" w:rsidP="2C1CF8A0" w:rsidRDefault="00B900BC" w14:paraId="27757182" w14:textId="4BB07FCA">
            <w:pPr>
              <w:spacing w:line="259" w:lineRule="auto"/>
              <w:rPr>
                <w:rFonts w:ascii="Calibri" w:hAnsi="Calibri" w:eastAsia="Calibri" w:cs="Calibri"/>
                <w:b w:val="0"/>
                <w:bCs w:val="0"/>
                <w:i w:val="0"/>
                <w:iCs w:val="0"/>
                <w:color w:val="000000" w:themeColor="text1" w:themeTint="FF" w:themeShade="FF"/>
                <w:sz w:val="22"/>
                <w:szCs w:val="22"/>
              </w:rPr>
            </w:pPr>
            <w:r w:rsidRPr="2C1CF8A0" w:rsidR="0AC5149F">
              <w:rPr>
                <w:rFonts w:ascii="Calibri" w:hAnsi="Calibri" w:eastAsia="Calibri" w:cs="Calibri"/>
                <w:b w:val="1"/>
                <w:bCs w:val="1"/>
                <w:i w:val="0"/>
                <w:iCs w:val="0"/>
                <w:color w:val="000000" w:themeColor="text1" w:themeTint="FF" w:themeShade="FF"/>
                <w:sz w:val="22"/>
                <w:szCs w:val="22"/>
                <w:lang w:val="en-US"/>
              </w:rPr>
              <w:t xml:space="preserve">Spanish: </w:t>
            </w:r>
            <w:r w:rsidRPr="2C1CF8A0" w:rsidR="051879D9">
              <w:rPr>
                <w:rFonts w:ascii="Calibri" w:hAnsi="Calibri" w:eastAsia="Calibri" w:cs="Calibri"/>
                <w:b w:val="0"/>
                <w:bCs w:val="0"/>
                <w:i w:val="0"/>
                <w:iCs w:val="0"/>
                <w:color w:val="000000" w:themeColor="text1" w:themeTint="FF" w:themeShade="FF"/>
                <w:sz w:val="22"/>
                <w:szCs w:val="22"/>
                <w:lang w:val="en-US"/>
              </w:rPr>
              <w:t>Write the sentences in Spanish about the clothes in my suitcase.</w:t>
            </w:r>
          </w:p>
          <w:p w:rsidR="00B900BC" w:rsidP="1CC531D6" w:rsidRDefault="00B900BC" w14:paraId="1A06E1CB" w14:textId="78D25370">
            <w:pPr>
              <w:pStyle w:val="Normal"/>
            </w:pPr>
          </w:p>
        </w:tc>
      </w:tr>
      <w:tr w:rsidR="333C4129" w:rsidTr="2C1CF8A0" w14:paraId="5BF4FCFA">
        <w:tc>
          <w:tcPr>
            <w:tcW w:w="4680" w:type="dxa"/>
            <w:shd w:val="clear" w:color="auto" w:fill="A6A6A6" w:themeFill="background1" w:themeFillShade="A6"/>
            <w:tcMar/>
          </w:tcPr>
          <w:p w:rsidR="631BD993" w:rsidP="1CC531D6" w:rsidRDefault="631BD993" w14:paraId="784E0435" w14:textId="468AAB94">
            <w:pPr>
              <w:pStyle w:val="Normal"/>
              <w:rPr>
                <w:b w:val="1"/>
                <w:bCs w:val="1"/>
              </w:rPr>
            </w:pPr>
            <w:r w:rsidRPr="1CC531D6" w:rsidR="5E4F2253">
              <w:rPr>
                <w:b w:val="1"/>
                <w:bCs w:val="1"/>
              </w:rPr>
              <w:t>34 H</w:t>
            </w:r>
          </w:p>
          <w:p w:rsidR="631BD993" w:rsidP="1CC531D6" w:rsidRDefault="631BD993" w14:paraId="3B92D60B" w14:textId="79EDBF7B">
            <w:pPr>
              <w:pStyle w:val="Normal"/>
              <w:bidi w:val="0"/>
              <w:spacing w:before="0" w:beforeAutospacing="off" w:after="0" w:afterAutospacing="off" w:line="259" w:lineRule="auto"/>
              <w:ind w:left="0" w:right="0"/>
              <w:jc w:val="left"/>
              <w:rPr>
                <w:b w:val="1"/>
                <w:bCs w:val="1"/>
              </w:rPr>
            </w:pPr>
            <w:r w:rsidRPr="1CC531D6" w:rsidR="10C2D53C">
              <w:rPr>
                <w:b w:val="1"/>
                <w:bCs w:val="1"/>
              </w:rPr>
              <w:t>Art</w:t>
            </w:r>
          </w:p>
          <w:p w:rsidR="631BD993" w:rsidP="333C4129" w:rsidRDefault="631BD993" w14:paraId="5BE60282" w14:textId="70D609A4">
            <w:pPr>
              <w:pStyle w:val="Normal"/>
              <w:rPr>
                <w:b w:val="1"/>
                <w:bCs w:val="1"/>
              </w:rPr>
            </w:pPr>
          </w:p>
        </w:tc>
        <w:tc>
          <w:tcPr>
            <w:tcW w:w="5895" w:type="dxa"/>
            <w:tcMar/>
          </w:tcPr>
          <w:p w:rsidR="333C4129" w:rsidP="333C4129" w:rsidRDefault="333C4129" w14:paraId="7855668D" w14:textId="545066BF">
            <w:pPr>
              <w:pStyle w:val="Normal"/>
            </w:pPr>
            <w:r w:rsidR="229324A0">
              <w:rPr/>
              <w:t xml:space="preserve">Can you </w:t>
            </w:r>
            <w:r w:rsidR="54838D32">
              <w:rPr/>
              <w:t>sketch your own Maya sculpture?</w:t>
            </w:r>
          </w:p>
          <w:p w:rsidR="333C4129" w:rsidP="333C4129" w:rsidRDefault="333C4129" w14:paraId="658F62AE" w14:textId="39144EC7">
            <w:pPr>
              <w:pStyle w:val="Normal"/>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AA2067"/>
    <w:rsid w:val="00B900BC"/>
    <w:rsid w:val="015905B5"/>
    <w:rsid w:val="02AC2FD8"/>
    <w:rsid w:val="0384ADA9"/>
    <w:rsid w:val="039C3744"/>
    <w:rsid w:val="04000007"/>
    <w:rsid w:val="0466D4F0"/>
    <w:rsid w:val="049B1769"/>
    <w:rsid w:val="04C09F84"/>
    <w:rsid w:val="051879D9"/>
    <w:rsid w:val="05463B7C"/>
    <w:rsid w:val="058CAD79"/>
    <w:rsid w:val="0651B9A5"/>
    <w:rsid w:val="068D4532"/>
    <w:rsid w:val="077FA0FB"/>
    <w:rsid w:val="0987F69A"/>
    <w:rsid w:val="0A50A2B7"/>
    <w:rsid w:val="0AC5149F"/>
    <w:rsid w:val="0B02633A"/>
    <w:rsid w:val="0CE69DE3"/>
    <w:rsid w:val="0D8484AE"/>
    <w:rsid w:val="0E12AA97"/>
    <w:rsid w:val="0E383805"/>
    <w:rsid w:val="0EF78203"/>
    <w:rsid w:val="10B4559A"/>
    <w:rsid w:val="10BCE666"/>
    <w:rsid w:val="10C2D53C"/>
    <w:rsid w:val="1279DC98"/>
    <w:rsid w:val="15CA447E"/>
    <w:rsid w:val="15E24A89"/>
    <w:rsid w:val="1701F03E"/>
    <w:rsid w:val="17A06480"/>
    <w:rsid w:val="1803414C"/>
    <w:rsid w:val="19F0BDD7"/>
    <w:rsid w:val="1C72B6BF"/>
    <w:rsid w:val="1CC531D6"/>
    <w:rsid w:val="1D22D478"/>
    <w:rsid w:val="1D89DC6E"/>
    <w:rsid w:val="1DDBD218"/>
    <w:rsid w:val="1E59780B"/>
    <w:rsid w:val="1E8214C6"/>
    <w:rsid w:val="1FAB7665"/>
    <w:rsid w:val="202610BD"/>
    <w:rsid w:val="21AF9CEF"/>
    <w:rsid w:val="21CEF7DF"/>
    <w:rsid w:val="229324A0"/>
    <w:rsid w:val="24D0F601"/>
    <w:rsid w:val="256E2CEB"/>
    <w:rsid w:val="25F85A46"/>
    <w:rsid w:val="260E37D7"/>
    <w:rsid w:val="269F2DA5"/>
    <w:rsid w:val="26AEF032"/>
    <w:rsid w:val="2A3D1059"/>
    <w:rsid w:val="2AB861E2"/>
    <w:rsid w:val="2AE1A8FA"/>
    <w:rsid w:val="2B5D4DD3"/>
    <w:rsid w:val="2B9E2400"/>
    <w:rsid w:val="2BEA733E"/>
    <w:rsid w:val="2C1CF8A0"/>
    <w:rsid w:val="2CF91E34"/>
    <w:rsid w:val="2E65CF20"/>
    <w:rsid w:val="2F79205D"/>
    <w:rsid w:val="323552F1"/>
    <w:rsid w:val="332371E5"/>
    <w:rsid w:val="333C4129"/>
    <w:rsid w:val="33D12352"/>
    <w:rsid w:val="35AAB289"/>
    <w:rsid w:val="3612D62C"/>
    <w:rsid w:val="3776AD1F"/>
    <w:rsid w:val="37C48CB8"/>
    <w:rsid w:val="37D4999A"/>
    <w:rsid w:val="37EC7A25"/>
    <w:rsid w:val="39460D8D"/>
    <w:rsid w:val="3CFA1936"/>
    <w:rsid w:val="3D9BCDB0"/>
    <w:rsid w:val="400FEF6F"/>
    <w:rsid w:val="42364D83"/>
    <w:rsid w:val="4329175A"/>
    <w:rsid w:val="4379B908"/>
    <w:rsid w:val="43B91FD8"/>
    <w:rsid w:val="448500DB"/>
    <w:rsid w:val="48220551"/>
    <w:rsid w:val="483C8CDF"/>
    <w:rsid w:val="485F2F0D"/>
    <w:rsid w:val="48DE8057"/>
    <w:rsid w:val="4AAFE928"/>
    <w:rsid w:val="4AB792AC"/>
    <w:rsid w:val="4B187EF3"/>
    <w:rsid w:val="4B840FFB"/>
    <w:rsid w:val="4BE8E641"/>
    <w:rsid w:val="4CE6FF0A"/>
    <w:rsid w:val="4D1F0659"/>
    <w:rsid w:val="4DCB9C17"/>
    <w:rsid w:val="50049459"/>
    <w:rsid w:val="500E34E6"/>
    <w:rsid w:val="503177EC"/>
    <w:rsid w:val="50B5D624"/>
    <w:rsid w:val="50C3E9CD"/>
    <w:rsid w:val="52863019"/>
    <w:rsid w:val="54838D32"/>
    <w:rsid w:val="56DC4A3F"/>
    <w:rsid w:val="57AED02A"/>
    <w:rsid w:val="580BE7AB"/>
    <w:rsid w:val="5841B4D0"/>
    <w:rsid w:val="591461E0"/>
    <w:rsid w:val="5B71318F"/>
    <w:rsid w:val="5CA9EF1D"/>
    <w:rsid w:val="5E4F2253"/>
    <w:rsid w:val="6060C9A9"/>
    <w:rsid w:val="61E89716"/>
    <w:rsid w:val="625CB59B"/>
    <w:rsid w:val="631BD993"/>
    <w:rsid w:val="6391C513"/>
    <w:rsid w:val="6448655F"/>
    <w:rsid w:val="65FA9D88"/>
    <w:rsid w:val="66564152"/>
    <w:rsid w:val="6747D6A3"/>
    <w:rsid w:val="6A2F489C"/>
    <w:rsid w:val="6A8EF704"/>
    <w:rsid w:val="6AF025B9"/>
    <w:rsid w:val="6D4B42CE"/>
    <w:rsid w:val="6D810477"/>
    <w:rsid w:val="6E43C490"/>
    <w:rsid w:val="6EE9F1E8"/>
    <w:rsid w:val="6F41EF29"/>
    <w:rsid w:val="7024E3FC"/>
    <w:rsid w:val="707BEF59"/>
    <w:rsid w:val="71E8550A"/>
    <w:rsid w:val="72295A82"/>
    <w:rsid w:val="73B67BBB"/>
    <w:rsid w:val="751030BE"/>
    <w:rsid w:val="751586B8"/>
    <w:rsid w:val="7560FB44"/>
    <w:rsid w:val="75CB6A9D"/>
    <w:rsid w:val="767E0C6A"/>
    <w:rsid w:val="772A99D2"/>
    <w:rsid w:val="7857968E"/>
    <w:rsid w:val="7A1938E5"/>
    <w:rsid w:val="7A793085"/>
    <w:rsid w:val="7BA86543"/>
    <w:rsid w:val="7BD2FF4F"/>
    <w:rsid w:val="7CE54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Charlotte Hahnel</lastModifiedBy>
  <revision>9</revision>
  <dcterms:created xsi:type="dcterms:W3CDTF">2021-01-14T17:06:00.0000000Z</dcterms:created>
  <dcterms:modified xsi:type="dcterms:W3CDTF">2021-02-07T16:55:04.1947969Z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