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1239" w:rsidRPr="001B2F3F" w:rsidRDefault="00E73508">
      <w:pPr>
        <w:rPr>
          <w:sz w:val="40"/>
          <w:szCs w:val="40"/>
        </w:rPr>
      </w:pPr>
      <w:r w:rsidRPr="001B2F3F">
        <w:rPr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4076700</wp:posOffset>
                </wp:positionH>
                <wp:positionV relativeFrom="paragraph">
                  <wp:posOffset>434340</wp:posOffset>
                </wp:positionV>
                <wp:extent cx="2352675" cy="904875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2675" cy="9048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3508" w:rsidRPr="001B2F3F" w:rsidRDefault="00E73508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bookmarkStart w:id="0" w:name="_GoBack"/>
                            <w:r w:rsidRPr="001B2F3F">
                              <w:rPr>
                                <w:rFonts w:ascii="Comic Sans MS" w:hAnsi="Comic Sans MS"/>
                                <w:b/>
                              </w:rPr>
                              <w:t>Retrieving Information</w:t>
                            </w:r>
                          </w:p>
                          <w:bookmarkEnd w:id="0"/>
                          <w:p w:rsidR="00E73508" w:rsidRDefault="00E73508" w:rsidP="00E7350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What word does the poet use as a synonym for ‘hole’?</w:t>
                            </w:r>
                          </w:p>
                          <w:p w:rsidR="00E73508" w:rsidRDefault="00E73508" w:rsidP="00E7350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How does the poet say she must behave towards her mind?</w:t>
                            </w:r>
                          </w:p>
                          <w:p w:rsidR="00E73508" w:rsidRDefault="00E73508" w:rsidP="00E7350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The poet uses the word ‘mind’ in different ways so that it has different meanings. Give two examples from the poem. </w:t>
                            </w:r>
                          </w:p>
                          <w:p w:rsidR="00E73508" w:rsidRPr="001B2F3F" w:rsidRDefault="00E73508" w:rsidP="00E73508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1B2F3F">
                              <w:rPr>
                                <w:rFonts w:ascii="Comic Sans MS" w:hAnsi="Comic Sans MS"/>
                                <w:b/>
                              </w:rPr>
                              <w:t>Making Inferences</w:t>
                            </w:r>
                          </w:p>
                          <w:p w:rsidR="00E73508" w:rsidRDefault="00E73508" w:rsidP="00E7350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Do you think the poet is a young person or an older person? Explain why using evidence from the text.</w:t>
                            </w:r>
                          </w:p>
                          <w:p w:rsidR="00E73508" w:rsidRDefault="00E73508" w:rsidP="00E7350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Why do you think the poet wants their thoughts to “be mine alone”?</w:t>
                            </w:r>
                          </w:p>
                          <w:p w:rsidR="00E73508" w:rsidRPr="001B2F3F" w:rsidRDefault="00E73508" w:rsidP="00E73508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1B2F3F">
                              <w:rPr>
                                <w:rFonts w:ascii="Comic Sans MS" w:hAnsi="Comic Sans MS"/>
                                <w:b/>
                              </w:rPr>
                              <w:t>Writer’s choices</w:t>
                            </w:r>
                          </w:p>
                          <w:p w:rsidR="00E73508" w:rsidRDefault="00E73508" w:rsidP="00E7350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Why do you think the writer compares her mind to “paths and mazes”? </w:t>
                            </w:r>
                          </w:p>
                          <w:p w:rsidR="00E73508" w:rsidRDefault="00E73508" w:rsidP="00E7350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Why has the poet chosen to talk about “wolves” in her mind?</w:t>
                            </w:r>
                          </w:p>
                          <w:p w:rsidR="001B2F3F" w:rsidRPr="001B2F3F" w:rsidRDefault="00E73508" w:rsidP="001B2F3F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1B2F3F">
                              <w:rPr>
                                <w:rFonts w:ascii="Comic Sans MS" w:hAnsi="Comic Sans MS"/>
                                <w:b/>
                              </w:rPr>
                              <w:t xml:space="preserve">Challenge question </w:t>
                            </w:r>
                          </w:p>
                          <w:p w:rsidR="00E73508" w:rsidRPr="00E73508" w:rsidRDefault="00E73508" w:rsidP="001B2F3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Do you think the poet’s mind is a happy, sad or angry place? Support your answer with examples from the text. </w:t>
                            </w:r>
                          </w:p>
                          <w:p w:rsidR="00E73508" w:rsidRPr="00E73508" w:rsidRDefault="00E73508" w:rsidP="00E7350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1pt;margin-top:34.2pt;width:185.25pt;height:712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" fillcolor="white [3201]" strokeweight=".5pt">
                <v:textbox>
                  <w:txbxContent>
                    <w:p w:rsidR="00E73508" w:rsidRPr="001B2F3F" w:rsidRDefault="00E73508">
                      <w:pPr>
                        <w:rPr>
                          <w:rFonts w:ascii="Comic Sans MS" w:hAnsi="Comic Sans MS"/>
                          <w:b/>
                        </w:rPr>
                      </w:pPr>
                      <w:bookmarkStart w:id="1" w:name="_GoBack"/>
                      <w:r w:rsidRPr="001B2F3F">
                        <w:rPr>
                          <w:rFonts w:ascii="Comic Sans MS" w:hAnsi="Comic Sans MS"/>
                          <w:b/>
                        </w:rPr>
                        <w:t>Retrieving Information</w:t>
                      </w:r>
                    </w:p>
                    <w:bookmarkEnd w:id="1"/>
                    <w:p w:rsidR="00E73508" w:rsidRDefault="00E73508" w:rsidP="00E7350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What word does the poet use as a synonym for ‘hole’?</w:t>
                      </w:r>
                    </w:p>
                    <w:p w:rsidR="00E73508" w:rsidRDefault="00E73508" w:rsidP="00E7350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How does the poet say she must behave towards her mind?</w:t>
                      </w:r>
                    </w:p>
                    <w:p w:rsidR="00E73508" w:rsidRDefault="00E73508" w:rsidP="00E7350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The poet uses the word ‘mind’ in different ways so that it has different meanings. Give two examples from the poem. </w:t>
                      </w:r>
                    </w:p>
                    <w:p w:rsidR="00E73508" w:rsidRPr="001B2F3F" w:rsidRDefault="00E73508" w:rsidP="00E73508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1B2F3F">
                        <w:rPr>
                          <w:rFonts w:ascii="Comic Sans MS" w:hAnsi="Comic Sans MS"/>
                          <w:b/>
                        </w:rPr>
                        <w:t>Making Inferences</w:t>
                      </w:r>
                    </w:p>
                    <w:p w:rsidR="00E73508" w:rsidRDefault="00E73508" w:rsidP="00E7350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Do you think the poet is a young person or an older person? Explain why using evidence from the text.</w:t>
                      </w:r>
                    </w:p>
                    <w:p w:rsidR="00E73508" w:rsidRDefault="00E73508" w:rsidP="00E7350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Why do you think the poet wants their thoughts to “be mine alone”?</w:t>
                      </w:r>
                    </w:p>
                    <w:p w:rsidR="00E73508" w:rsidRPr="001B2F3F" w:rsidRDefault="00E73508" w:rsidP="00E73508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1B2F3F">
                        <w:rPr>
                          <w:rFonts w:ascii="Comic Sans MS" w:hAnsi="Comic Sans MS"/>
                          <w:b/>
                        </w:rPr>
                        <w:t>Writer’s choices</w:t>
                      </w:r>
                    </w:p>
                    <w:p w:rsidR="00E73508" w:rsidRDefault="00E73508" w:rsidP="00E7350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Why do you think the writer compares her mind to “paths and mazes”? </w:t>
                      </w:r>
                    </w:p>
                    <w:p w:rsidR="00E73508" w:rsidRDefault="00E73508" w:rsidP="00E7350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Why has the poet chosen to talk about “wolves” in her mind?</w:t>
                      </w:r>
                    </w:p>
                    <w:p w:rsidR="001B2F3F" w:rsidRPr="001B2F3F" w:rsidRDefault="00E73508" w:rsidP="001B2F3F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1B2F3F">
                        <w:rPr>
                          <w:rFonts w:ascii="Comic Sans MS" w:hAnsi="Comic Sans MS"/>
                          <w:b/>
                        </w:rPr>
                        <w:t xml:space="preserve">Challenge question </w:t>
                      </w:r>
                    </w:p>
                    <w:p w:rsidR="00E73508" w:rsidRPr="00E73508" w:rsidRDefault="00E73508" w:rsidP="001B2F3F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Do you think the poet’s mind is a happy, sad or angry place? Support your answer with examples from the text. </w:t>
                      </w:r>
                    </w:p>
                    <w:p w:rsidR="00E73508" w:rsidRPr="00E73508" w:rsidRDefault="00E73508" w:rsidP="00E73508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B2F3F"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-504825</wp:posOffset>
            </wp:positionH>
            <wp:positionV relativeFrom="paragraph">
              <wp:posOffset>434339</wp:posOffset>
            </wp:positionV>
            <wp:extent cx="4524375" cy="5551743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932" t="10946" r="28979" b="5916"/>
                    <a:stretch/>
                  </pic:blipFill>
                  <pic:spPr bwMode="auto">
                    <a:xfrm>
                      <a:off x="0" y="0"/>
                      <a:ext cx="4524375" cy="55517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2F3F" w:rsidRPr="001B2F3F">
        <w:rPr>
          <w:sz w:val="40"/>
          <w:szCs w:val="40"/>
        </w:rPr>
        <w:t xml:space="preserve">My Mind by </w:t>
      </w:r>
      <w:proofErr w:type="spellStart"/>
      <w:r w:rsidR="001B2F3F" w:rsidRPr="001B2F3F">
        <w:rPr>
          <w:sz w:val="40"/>
          <w:szCs w:val="40"/>
        </w:rPr>
        <w:t>Ros</w:t>
      </w:r>
      <w:proofErr w:type="spellEnd"/>
      <w:r w:rsidR="001B2F3F" w:rsidRPr="001B2F3F">
        <w:rPr>
          <w:sz w:val="40"/>
          <w:szCs w:val="40"/>
        </w:rPr>
        <w:t xml:space="preserve"> Asquith </w:t>
      </w:r>
    </w:p>
    <w:sectPr w:rsidR="006E1239" w:rsidRPr="001B2F3F" w:rsidSect="00E73508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116F6"/>
    <w:multiLevelType w:val="hybridMultilevel"/>
    <w:tmpl w:val="FC82A40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508"/>
    <w:rsid w:val="00050E72"/>
    <w:rsid w:val="000578A4"/>
    <w:rsid w:val="0008254B"/>
    <w:rsid w:val="00086B1D"/>
    <w:rsid w:val="00091A87"/>
    <w:rsid w:val="000B3BF5"/>
    <w:rsid w:val="000B40D3"/>
    <w:rsid w:val="000D23AB"/>
    <w:rsid w:val="000D7839"/>
    <w:rsid w:val="000F28A9"/>
    <w:rsid w:val="00103005"/>
    <w:rsid w:val="00121B8F"/>
    <w:rsid w:val="00121F53"/>
    <w:rsid w:val="00147E0E"/>
    <w:rsid w:val="00170A97"/>
    <w:rsid w:val="001A708D"/>
    <w:rsid w:val="001B2F3F"/>
    <w:rsid w:val="00206711"/>
    <w:rsid w:val="0021615D"/>
    <w:rsid w:val="002237F5"/>
    <w:rsid w:val="00223C53"/>
    <w:rsid w:val="00254423"/>
    <w:rsid w:val="0026455A"/>
    <w:rsid w:val="002705AD"/>
    <w:rsid w:val="002E7B9B"/>
    <w:rsid w:val="002F05A4"/>
    <w:rsid w:val="002F4D00"/>
    <w:rsid w:val="00303FB0"/>
    <w:rsid w:val="0031490E"/>
    <w:rsid w:val="00317EBC"/>
    <w:rsid w:val="00352133"/>
    <w:rsid w:val="003A63BE"/>
    <w:rsid w:val="003B3C81"/>
    <w:rsid w:val="003E242B"/>
    <w:rsid w:val="0043433F"/>
    <w:rsid w:val="00434FBB"/>
    <w:rsid w:val="00462F80"/>
    <w:rsid w:val="00472D4E"/>
    <w:rsid w:val="00476109"/>
    <w:rsid w:val="004B5090"/>
    <w:rsid w:val="004E3A1A"/>
    <w:rsid w:val="00516E48"/>
    <w:rsid w:val="00522F08"/>
    <w:rsid w:val="00541099"/>
    <w:rsid w:val="00554C88"/>
    <w:rsid w:val="005577DA"/>
    <w:rsid w:val="00562FF9"/>
    <w:rsid w:val="00575BE0"/>
    <w:rsid w:val="005A41FA"/>
    <w:rsid w:val="005A7B29"/>
    <w:rsid w:val="005C4CC0"/>
    <w:rsid w:val="005F6103"/>
    <w:rsid w:val="00621C79"/>
    <w:rsid w:val="006477F0"/>
    <w:rsid w:val="0065162E"/>
    <w:rsid w:val="0067643C"/>
    <w:rsid w:val="006A39CE"/>
    <w:rsid w:val="006C170F"/>
    <w:rsid w:val="006C7EBA"/>
    <w:rsid w:val="006D6670"/>
    <w:rsid w:val="006D69E0"/>
    <w:rsid w:val="006E1239"/>
    <w:rsid w:val="006E32D4"/>
    <w:rsid w:val="006F11CB"/>
    <w:rsid w:val="006F381A"/>
    <w:rsid w:val="00710D68"/>
    <w:rsid w:val="007770FC"/>
    <w:rsid w:val="007C1D19"/>
    <w:rsid w:val="007D66EF"/>
    <w:rsid w:val="007F0713"/>
    <w:rsid w:val="00856154"/>
    <w:rsid w:val="0085673B"/>
    <w:rsid w:val="00875A02"/>
    <w:rsid w:val="0088361A"/>
    <w:rsid w:val="008A7D48"/>
    <w:rsid w:val="008B3626"/>
    <w:rsid w:val="008D1B09"/>
    <w:rsid w:val="00941BF4"/>
    <w:rsid w:val="0094608F"/>
    <w:rsid w:val="00970B04"/>
    <w:rsid w:val="00977112"/>
    <w:rsid w:val="009B00F3"/>
    <w:rsid w:val="009D3311"/>
    <w:rsid w:val="009F1EE3"/>
    <w:rsid w:val="009F77F4"/>
    <w:rsid w:val="009F7AC9"/>
    <w:rsid w:val="00A56A66"/>
    <w:rsid w:val="00A75B04"/>
    <w:rsid w:val="00A93BCA"/>
    <w:rsid w:val="00A97D92"/>
    <w:rsid w:val="00AF7840"/>
    <w:rsid w:val="00B82698"/>
    <w:rsid w:val="00B85CE0"/>
    <w:rsid w:val="00BB0740"/>
    <w:rsid w:val="00BC3B18"/>
    <w:rsid w:val="00BD1197"/>
    <w:rsid w:val="00BD1A88"/>
    <w:rsid w:val="00BD5DA8"/>
    <w:rsid w:val="00BD5FD9"/>
    <w:rsid w:val="00BE05DD"/>
    <w:rsid w:val="00BE4983"/>
    <w:rsid w:val="00BF10C0"/>
    <w:rsid w:val="00C00F6D"/>
    <w:rsid w:val="00C039E4"/>
    <w:rsid w:val="00C52E4C"/>
    <w:rsid w:val="00C568A0"/>
    <w:rsid w:val="00C61A3C"/>
    <w:rsid w:val="00C919BD"/>
    <w:rsid w:val="00CB4581"/>
    <w:rsid w:val="00CC0DE7"/>
    <w:rsid w:val="00CE07C7"/>
    <w:rsid w:val="00D0082A"/>
    <w:rsid w:val="00D13DB9"/>
    <w:rsid w:val="00D66C17"/>
    <w:rsid w:val="00DB57BC"/>
    <w:rsid w:val="00DC47E6"/>
    <w:rsid w:val="00DD2A92"/>
    <w:rsid w:val="00DF0665"/>
    <w:rsid w:val="00DF1C83"/>
    <w:rsid w:val="00DF5117"/>
    <w:rsid w:val="00E168EA"/>
    <w:rsid w:val="00E41D02"/>
    <w:rsid w:val="00E517CF"/>
    <w:rsid w:val="00E64715"/>
    <w:rsid w:val="00E73508"/>
    <w:rsid w:val="00E82B5B"/>
    <w:rsid w:val="00EA4762"/>
    <w:rsid w:val="00EB05F4"/>
    <w:rsid w:val="00EC28D5"/>
    <w:rsid w:val="00EC72EF"/>
    <w:rsid w:val="00F447BD"/>
    <w:rsid w:val="00F524BD"/>
    <w:rsid w:val="00F90B9C"/>
    <w:rsid w:val="00F93268"/>
    <w:rsid w:val="00F978F7"/>
    <w:rsid w:val="00FD45D1"/>
    <w:rsid w:val="00FE2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14CDBD"/>
  <w15:docId w15:val="{063B65FF-6FA8-4275-B98B-9CC7F5C69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735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50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735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Kate Bakewell</dc:creator>
  <cp:lastModifiedBy>StaffLaws</cp:lastModifiedBy>
  <cp:revision>4</cp:revision>
  <dcterms:created xsi:type="dcterms:W3CDTF">2021-01-20T21:22:00Z</dcterms:created>
  <dcterms:modified xsi:type="dcterms:W3CDTF">2021-01-20T21:30:00Z</dcterms:modified>
</cp:coreProperties>
</file>