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349A11DB">
      <w:pPr>
        <w:jc w:val="center"/>
        <w:rPr>
          <w:b/>
          <w:bCs/>
          <w:u w:val="single"/>
        </w:rPr>
      </w:pPr>
      <w:r w:rsidRPr="50B5D624">
        <w:rPr>
          <w:b/>
          <w:bCs/>
          <w:u w:val="single"/>
        </w:rPr>
        <w:t xml:space="preserve">Year 3 and 4 </w:t>
      </w:r>
      <w:r w:rsidRPr="50B5D624" w:rsidR="2B9E2400">
        <w:rPr>
          <w:b/>
          <w:bCs/>
          <w:u w:val="single"/>
        </w:rPr>
        <w:t>HL</w:t>
      </w:r>
    </w:p>
    <w:p w:rsidR="591461E0" w:rsidP="50B5D624" w:rsidRDefault="591461E0" w14:paraId="2CF58BCB" w14:textId="5DC354E6">
      <w:pPr>
        <w:jc w:val="center"/>
        <w:rPr>
          <w:b w:val="1"/>
          <w:bCs w:val="1"/>
          <w:u w:val="single"/>
        </w:rPr>
      </w:pPr>
      <w:r w:rsidRPr="333C4129" w:rsidR="591461E0">
        <w:rPr>
          <w:b w:val="1"/>
          <w:bCs w:val="1"/>
          <w:u w:val="single"/>
        </w:rPr>
        <w:t xml:space="preserve">Daily </w:t>
      </w:r>
      <w:proofErr w:type="gramStart"/>
      <w:r w:rsidRPr="333C4129" w:rsidR="591461E0">
        <w:rPr>
          <w:b w:val="1"/>
          <w:bCs w:val="1"/>
          <w:u w:val="single"/>
        </w:rPr>
        <w:t>Checklist</w:t>
      </w:r>
      <w:r w:rsidRPr="333C4129" w:rsidR="751586B8">
        <w:rPr>
          <w:b w:val="1"/>
          <w:bCs w:val="1"/>
          <w:u w:val="single"/>
        </w:rPr>
        <w:t xml:space="preserve">  -</w:t>
      </w:r>
      <w:proofErr w:type="gramEnd"/>
      <w:r w:rsidRPr="333C4129" w:rsidR="751586B8">
        <w:rPr>
          <w:b w:val="1"/>
          <w:bCs w:val="1"/>
          <w:u w:val="single"/>
        </w:rPr>
        <w:t xml:space="preserve"> </w:t>
      </w:r>
      <w:r w:rsidRPr="333C4129" w:rsidR="7BA86543">
        <w:rPr>
          <w:b w:val="1"/>
          <w:bCs w:val="1"/>
          <w:u w:val="single"/>
        </w:rPr>
        <w:t>Tuesday</w:t>
      </w:r>
      <w:r w:rsidRPr="333C4129" w:rsidR="005C0BB4">
        <w:rPr>
          <w:b w:val="1"/>
          <w:bCs w:val="1"/>
          <w:u w:val="single"/>
        </w:rPr>
        <w:t xml:space="preserve"> 1</w:t>
      </w:r>
      <w:r w:rsidRPr="333C4129" w:rsidR="4B187EF3">
        <w:rPr>
          <w:b w:val="1"/>
          <w:bCs w:val="1"/>
          <w:u w:val="single"/>
        </w:rPr>
        <w:t>9</w:t>
      </w:r>
      <w:r w:rsidRPr="333C4129" w:rsidR="00B900BC">
        <w:rPr>
          <w:b w:val="1"/>
          <w:bCs w:val="1"/>
          <w:u w:val="single"/>
        </w:rPr>
        <w:t>.1.21</w:t>
      </w:r>
    </w:p>
    <w:p w:rsidR="50B5D624" w:rsidP="50B5D624" w:rsidRDefault="50B5D624" w14:paraId="1B48F72A" w14:textId="49F721EF">
      <w:pPr>
        <w:jc w:val="center"/>
        <w:rPr>
          <w:u w:val="single"/>
        </w:rPr>
      </w:pPr>
    </w:p>
    <w:p w:rsidR="1E8214C6" w:rsidP="50B5D624" w:rsidRDefault="1E8214C6" w14:paraId="16E02F53" w14:textId="79933DD2">
      <w:pPr>
        <w:jc w:val="center"/>
      </w:pPr>
      <w:r>
        <w:t>This is the work we expect 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4DCB9C17" w14:paraId="5D3E3378" w14:textId="77777777">
        <w:tc>
          <w:tcPr>
            <w:tcW w:w="4680" w:type="dxa"/>
            <w:shd w:val="clear" w:color="auto" w:fill="A6A6A6" w:themeFill="background1" w:themeFillShade="A6"/>
            <w:tcMar/>
          </w:tcPr>
          <w:p w:rsidR="751586B8" w:rsidP="333C4129" w:rsidRDefault="751586B8" w14:paraId="20D8966F" w14:textId="0E00F996">
            <w:pPr>
              <w:rPr>
                <w:b w:val="1"/>
                <w:bCs w:val="1"/>
              </w:rPr>
            </w:pPr>
            <w:r w:rsidRPr="333C4129" w:rsidR="751586B8">
              <w:rPr>
                <w:b w:val="1"/>
                <w:bCs w:val="1"/>
              </w:rPr>
              <w:t>English</w:t>
            </w:r>
            <w:r w:rsidRPr="333C4129" w:rsidR="43B91FD8">
              <w:rPr>
                <w:b w:val="1"/>
                <w:bCs w:val="1"/>
              </w:rPr>
              <w:t xml:space="preserve"> – morning work.</w:t>
            </w:r>
          </w:p>
          <w:p w:rsidR="751586B8" w:rsidP="333C4129" w:rsidRDefault="751586B8" w14:paraId="026D64EC" w14:textId="168B0EFB">
            <w:pPr>
              <w:pStyle w:val="Normal"/>
              <w:rPr>
                <w:b w:val="1"/>
                <w:bCs w:val="1"/>
              </w:rPr>
            </w:pPr>
          </w:p>
          <w:p w:rsidR="751586B8" w:rsidP="333C4129" w:rsidRDefault="751586B8" w14:paraId="6E5FC039" w14:textId="54A6ABF5">
            <w:pPr>
              <w:pStyle w:val="Normal"/>
              <w:rPr>
                <w:b w:val="1"/>
                <w:bCs w:val="1"/>
              </w:rPr>
            </w:pPr>
          </w:p>
          <w:p w:rsidR="751586B8" w:rsidP="333C4129" w:rsidRDefault="751586B8" w14:paraId="29A6F680" w14:textId="40317FE9">
            <w:pPr>
              <w:pStyle w:val="Normal"/>
              <w:rPr>
                <w:b w:val="1"/>
                <w:bCs w:val="1"/>
              </w:rPr>
            </w:pPr>
          </w:p>
        </w:tc>
        <w:tc>
          <w:tcPr>
            <w:tcW w:w="5895" w:type="dxa"/>
            <w:tcMar/>
          </w:tcPr>
          <w:p w:rsidR="6D4B42CE" w:rsidP="10BCE666" w:rsidRDefault="6D4B42CE" w14:paraId="531105A3" w14:textId="7B678238">
            <w:r w:rsidR="43B91FD8">
              <w:rPr/>
              <w:t>LC: Can</w:t>
            </w:r>
            <w:r w:rsidR="448500DB">
              <w:rPr/>
              <w:t xml:space="preserve"> I</w:t>
            </w:r>
            <w:r w:rsidR="21CEF7DF">
              <w:rPr/>
              <w:t xml:space="preserve"> write a mini article based on a headline?</w:t>
            </w:r>
          </w:p>
        </w:tc>
      </w:tr>
      <w:tr w:rsidR="50B5D624" w:rsidTr="4DCB9C17"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10BCE666" w:rsidRDefault="005C0BB4" w14:paraId="3221AB63" w14:textId="7E61BC5D">
            <w:bookmarkStart w:name="_GoBack" w:id="0"/>
            <w:bookmarkEnd w:id="0"/>
            <w:r w:rsidR="21AF9CEF">
              <w:rPr/>
              <w:t>Year 3: Division with remainders</w:t>
            </w:r>
            <w:r w:rsidR="75CB6A9D">
              <w:rPr/>
              <w:t xml:space="preserve"> worksheet</w:t>
            </w:r>
            <w:r w:rsidR="7A1938E5">
              <w:rPr/>
              <w:t xml:space="preserve"> with WR slides. </w:t>
            </w:r>
          </w:p>
          <w:p w:rsidR="005C0BB4" w:rsidP="333C4129" w:rsidRDefault="005C0BB4" w14:paraId="73FE27D7" w14:textId="4DAC08EF">
            <w:pPr>
              <w:pStyle w:val="Normal"/>
            </w:pPr>
          </w:p>
          <w:p w:rsidR="005C0BB4" w:rsidP="333C4129" w:rsidRDefault="005C0BB4" w14:paraId="272E96C3" w14:textId="55A5ED62">
            <w:pPr>
              <w:pStyle w:val="Normal"/>
            </w:pPr>
            <w:r w:rsidR="21AF9CEF">
              <w:rPr/>
              <w:t xml:space="preserve">Year 4: Division 2 digit by </w:t>
            </w:r>
            <w:proofErr w:type="gramStart"/>
            <w:r w:rsidR="21AF9CEF">
              <w:rPr/>
              <w:t>one digit</w:t>
            </w:r>
            <w:proofErr w:type="gramEnd"/>
            <w:r w:rsidR="2BEA733E">
              <w:rPr/>
              <w:t xml:space="preserve"> WR sheet</w:t>
            </w:r>
            <w:r w:rsidR="6A8EF704">
              <w:rPr/>
              <w:t xml:space="preserve"> and WR slides</w:t>
            </w:r>
            <w:r w:rsidR="2BEA733E">
              <w:rPr/>
              <w:t>.</w:t>
            </w:r>
          </w:p>
          <w:p w:rsidR="005C0BB4" w:rsidP="333C4129" w:rsidRDefault="005C0BB4" w14:paraId="07A0D044" w14:textId="5B7EEC72">
            <w:pPr>
              <w:pStyle w:val="Normal"/>
            </w:pPr>
            <w:r>
              <w:br/>
            </w:r>
          </w:p>
        </w:tc>
      </w:tr>
      <w:tr w:rsidR="50B5D624" w:rsidTr="4DCB9C17" w14:paraId="597144EB" w14:textId="77777777">
        <w:tc>
          <w:tcPr>
            <w:tcW w:w="4680" w:type="dxa"/>
            <w:shd w:val="clear" w:color="auto" w:fill="A6A6A6" w:themeFill="background1" w:themeFillShade="A6"/>
            <w:tcMar/>
          </w:tcPr>
          <w:p w:rsidR="631BD993" w:rsidP="333C4129" w:rsidRDefault="631BD993" w14:paraId="1A1B9CD5" w14:textId="61463E8C">
            <w:pPr>
              <w:pStyle w:val="Normal"/>
              <w:bidi w:val="0"/>
              <w:spacing w:before="0" w:beforeAutospacing="off" w:after="0" w:afterAutospacing="off" w:line="259" w:lineRule="auto"/>
              <w:ind w:left="0" w:right="0"/>
              <w:jc w:val="left"/>
              <w:rPr>
                <w:b w:val="1"/>
                <w:bCs w:val="1"/>
              </w:rPr>
            </w:pPr>
            <w:r w:rsidRPr="333C4129" w:rsidR="631BD993">
              <w:rPr>
                <w:b w:val="1"/>
                <w:bCs w:val="1"/>
              </w:rPr>
              <w:t>34 HL</w:t>
            </w:r>
          </w:p>
          <w:p w:rsidR="631BD993" w:rsidP="333C4129" w:rsidRDefault="631BD993" w14:paraId="67826B02" w14:textId="79EDBF7B">
            <w:pPr>
              <w:pStyle w:val="Normal"/>
              <w:bidi w:val="0"/>
              <w:spacing w:before="0" w:beforeAutospacing="off" w:after="0" w:afterAutospacing="off" w:line="259" w:lineRule="auto"/>
              <w:ind w:left="0" w:right="0"/>
              <w:jc w:val="left"/>
              <w:rPr>
                <w:b w:val="1"/>
                <w:bCs w:val="1"/>
              </w:rPr>
            </w:pPr>
            <w:r w:rsidRPr="333C4129" w:rsidR="631BD993">
              <w:rPr>
                <w:b w:val="1"/>
                <w:bCs w:val="1"/>
              </w:rPr>
              <w:t>Art</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57AED02A" w:rsidRDefault="57AED02A" w14:paraId="37FF047E" w14:textId="776F776C"/>
          <w:p w:rsidR="00B900BC" w:rsidP="10BCE666" w:rsidRDefault="00B900BC" w14:paraId="1A06E1CB" w14:textId="47F6A901">
            <w:r w:rsidR="631BD993">
              <w:rPr/>
              <w:t xml:space="preserve">Create your own </w:t>
            </w:r>
            <w:r w:rsidR="4CE6FF0A">
              <w:rPr/>
              <w:t>Maya mask</w:t>
            </w:r>
          </w:p>
        </w:tc>
      </w:tr>
      <w:tr w:rsidR="333C4129" w:rsidTr="4DCB9C17" w14:paraId="5BF4FCFA">
        <w:tc>
          <w:tcPr>
            <w:tcW w:w="4680" w:type="dxa"/>
            <w:shd w:val="clear" w:color="auto" w:fill="A6A6A6" w:themeFill="background1" w:themeFillShade="A6"/>
            <w:tcMar/>
          </w:tcPr>
          <w:p w:rsidR="631BD993" w:rsidP="333C4129" w:rsidRDefault="631BD993" w14:paraId="5BE60282" w14:textId="2C35320D">
            <w:pPr>
              <w:pStyle w:val="Normal"/>
              <w:rPr>
                <w:b w:val="1"/>
                <w:bCs w:val="1"/>
              </w:rPr>
            </w:pPr>
            <w:r w:rsidRPr="333C4129" w:rsidR="631BD993">
              <w:rPr>
                <w:b w:val="1"/>
                <w:bCs w:val="1"/>
              </w:rPr>
              <w:t>34 H</w:t>
            </w:r>
          </w:p>
        </w:tc>
        <w:tc>
          <w:tcPr>
            <w:tcW w:w="5895" w:type="dxa"/>
            <w:tcMar/>
          </w:tcPr>
          <w:p w:rsidR="333C4129" w:rsidP="333C4129" w:rsidRDefault="333C4129" w14:paraId="064EA3D6" w14:textId="19E7ADCE">
            <w:pPr>
              <w:spacing w:line="259" w:lineRule="auto"/>
              <w:rPr>
                <w:rFonts w:ascii="Calibri" w:hAnsi="Calibri" w:eastAsia="Calibri" w:cs="Calibri"/>
                <w:b w:val="1"/>
                <w:bCs w:val="1"/>
                <w:i w:val="0"/>
                <w:iCs w:val="0"/>
                <w:color w:val="000000" w:themeColor="text1" w:themeTint="FF" w:themeShade="FF"/>
                <w:sz w:val="22"/>
                <w:szCs w:val="22"/>
                <w:lang w:val="en-US"/>
              </w:rPr>
            </w:pPr>
          </w:p>
          <w:p w:rsidR="631BD993" w:rsidP="1279DC98" w:rsidRDefault="631BD993" w14:paraId="4D550040" w14:textId="5666EC31">
            <w:pPr>
              <w:spacing w:line="259" w:lineRule="auto"/>
              <w:rPr>
                <w:rFonts w:ascii="Calibri" w:hAnsi="Calibri" w:eastAsia="Calibri" w:cs="Calibri"/>
                <w:b w:val="0"/>
                <w:bCs w:val="0"/>
                <w:i w:val="0"/>
                <w:iCs w:val="0"/>
                <w:color w:val="000000" w:themeColor="text1" w:themeTint="FF" w:themeShade="FF"/>
                <w:sz w:val="22"/>
                <w:szCs w:val="22"/>
                <w:lang w:val="en-US"/>
              </w:rPr>
            </w:pPr>
            <w:r w:rsidRPr="1279DC98" w:rsidR="631BD993">
              <w:rPr>
                <w:rFonts w:ascii="Calibri" w:hAnsi="Calibri" w:eastAsia="Calibri" w:cs="Calibri"/>
                <w:b w:val="1"/>
                <w:bCs w:val="1"/>
                <w:i w:val="0"/>
                <w:iCs w:val="0"/>
                <w:color w:val="000000" w:themeColor="text1" w:themeTint="FF" w:themeShade="FF"/>
                <w:sz w:val="22"/>
                <w:szCs w:val="22"/>
                <w:lang w:val="en-US"/>
              </w:rPr>
              <w:t>Computing:</w:t>
            </w:r>
            <w:r w:rsidRPr="1279DC98" w:rsidR="631BD993">
              <w:rPr>
                <w:rFonts w:ascii="Calibri" w:hAnsi="Calibri" w:eastAsia="Calibri" w:cs="Calibri"/>
                <w:b w:val="0"/>
                <w:bCs w:val="0"/>
                <w:i w:val="0"/>
                <w:iCs w:val="0"/>
                <w:color w:val="000000" w:themeColor="text1" w:themeTint="FF" w:themeShade="FF"/>
                <w:sz w:val="22"/>
                <w:szCs w:val="22"/>
                <w:lang w:val="en-US"/>
              </w:rPr>
              <w:t xml:space="preserve"> Complete the task on </w:t>
            </w:r>
            <w:r w:rsidRPr="1279DC98" w:rsidR="52863019">
              <w:rPr>
                <w:rFonts w:ascii="Calibri" w:hAnsi="Calibri" w:eastAsia="Calibri" w:cs="Calibri"/>
                <w:b w:val="0"/>
                <w:bCs w:val="0"/>
                <w:i w:val="0"/>
                <w:iCs w:val="0"/>
                <w:color w:val="000000" w:themeColor="text1" w:themeTint="FF" w:themeShade="FF"/>
                <w:sz w:val="22"/>
                <w:szCs w:val="22"/>
                <w:lang w:val="en-US"/>
              </w:rPr>
              <w:t>podcasts.</w:t>
            </w:r>
          </w:p>
          <w:p w:rsidR="333C4129" w:rsidP="333C4129" w:rsidRDefault="333C4129" w14:paraId="6AAEA1E9" w14:textId="5D470757">
            <w:pPr>
              <w:spacing w:line="259" w:lineRule="auto"/>
              <w:rPr>
                <w:rFonts w:ascii="Calibri" w:hAnsi="Calibri" w:eastAsia="Calibri" w:cs="Calibri"/>
                <w:b w:val="0"/>
                <w:bCs w:val="0"/>
                <w:i w:val="0"/>
                <w:iCs w:val="0"/>
                <w:color w:val="000000" w:themeColor="text1" w:themeTint="FF" w:themeShade="FF"/>
                <w:sz w:val="22"/>
                <w:szCs w:val="22"/>
              </w:rPr>
            </w:pPr>
          </w:p>
          <w:p w:rsidR="631BD993" w:rsidP="333C4129" w:rsidRDefault="631BD993" w14:paraId="0B205077" w14:textId="67CC094E">
            <w:pPr>
              <w:spacing w:line="259" w:lineRule="auto"/>
              <w:rPr>
                <w:rFonts w:ascii="Calibri" w:hAnsi="Calibri" w:eastAsia="Calibri" w:cs="Calibri"/>
                <w:b w:val="0"/>
                <w:bCs w:val="0"/>
                <w:i w:val="0"/>
                <w:iCs w:val="0"/>
                <w:color w:val="000000" w:themeColor="text1" w:themeTint="FF" w:themeShade="FF"/>
                <w:sz w:val="22"/>
                <w:szCs w:val="22"/>
              </w:rPr>
            </w:pPr>
            <w:r w:rsidRPr="333C4129" w:rsidR="631BD993">
              <w:rPr>
                <w:rFonts w:ascii="Calibri" w:hAnsi="Calibri" w:eastAsia="Calibri" w:cs="Calibri"/>
                <w:b w:val="1"/>
                <w:bCs w:val="1"/>
                <w:i w:val="0"/>
                <w:iCs w:val="0"/>
                <w:color w:val="000000" w:themeColor="text1" w:themeTint="FF" w:themeShade="FF"/>
                <w:sz w:val="22"/>
                <w:szCs w:val="22"/>
                <w:lang w:val="en-US"/>
              </w:rPr>
              <w:t xml:space="preserve">Spanish: </w:t>
            </w:r>
            <w:r w:rsidRPr="333C4129" w:rsidR="631BD993">
              <w:rPr>
                <w:rFonts w:ascii="Calibri" w:hAnsi="Calibri" w:eastAsia="Calibri" w:cs="Calibri"/>
                <w:b w:val="0"/>
                <w:bCs w:val="0"/>
                <w:i w:val="0"/>
                <w:iCs w:val="0"/>
                <w:color w:val="000000" w:themeColor="text1" w:themeTint="FF" w:themeShade="FF"/>
                <w:sz w:val="22"/>
                <w:szCs w:val="22"/>
                <w:lang w:val="en-US"/>
              </w:rPr>
              <w:t>Complete the activity on Spanish clothes.</w:t>
            </w:r>
          </w:p>
          <w:p w:rsidR="333C4129" w:rsidP="333C4129" w:rsidRDefault="333C4129" w14:paraId="658F62AE" w14:textId="698C6932">
            <w:pPr>
              <w:pStyle w:val="Normal"/>
            </w:pP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AA2067"/>
    <w:rsid w:val="00B900BC"/>
    <w:rsid w:val="015905B5"/>
    <w:rsid w:val="0384ADA9"/>
    <w:rsid w:val="04000007"/>
    <w:rsid w:val="049B1769"/>
    <w:rsid w:val="04C09F84"/>
    <w:rsid w:val="05463B7C"/>
    <w:rsid w:val="058CAD79"/>
    <w:rsid w:val="0651B9A5"/>
    <w:rsid w:val="068D4532"/>
    <w:rsid w:val="0A50A2B7"/>
    <w:rsid w:val="0CE69DE3"/>
    <w:rsid w:val="0E12AA97"/>
    <w:rsid w:val="0EF78203"/>
    <w:rsid w:val="10BCE666"/>
    <w:rsid w:val="1279DC98"/>
    <w:rsid w:val="15CA447E"/>
    <w:rsid w:val="15E24A89"/>
    <w:rsid w:val="1701F03E"/>
    <w:rsid w:val="17A06480"/>
    <w:rsid w:val="1803414C"/>
    <w:rsid w:val="1D22D478"/>
    <w:rsid w:val="1D89DC6E"/>
    <w:rsid w:val="1DDBD218"/>
    <w:rsid w:val="1E59780B"/>
    <w:rsid w:val="1E8214C6"/>
    <w:rsid w:val="1FAB7665"/>
    <w:rsid w:val="202610BD"/>
    <w:rsid w:val="21AF9CEF"/>
    <w:rsid w:val="21CEF7DF"/>
    <w:rsid w:val="24D0F601"/>
    <w:rsid w:val="256E2CEB"/>
    <w:rsid w:val="25F85A46"/>
    <w:rsid w:val="260E37D7"/>
    <w:rsid w:val="269F2DA5"/>
    <w:rsid w:val="26AEF032"/>
    <w:rsid w:val="2A3D1059"/>
    <w:rsid w:val="2AB861E2"/>
    <w:rsid w:val="2AE1A8FA"/>
    <w:rsid w:val="2B5D4DD3"/>
    <w:rsid w:val="2B9E2400"/>
    <w:rsid w:val="2BEA733E"/>
    <w:rsid w:val="2CF91E34"/>
    <w:rsid w:val="2E65CF20"/>
    <w:rsid w:val="332371E5"/>
    <w:rsid w:val="333C4129"/>
    <w:rsid w:val="3612D62C"/>
    <w:rsid w:val="3776AD1F"/>
    <w:rsid w:val="37C48CB8"/>
    <w:rsid w:val="37D4999A"/>
    <w:rsid w:val="39460D8D"/>
    <w:rsid w:val="3CFA1936"/>
    <w:rsid w:val="3D9BCDB0"/>
    <w:rsid w:val="400FEF6F"/>
    <w:rsid w:val="4329175A"/>
    <w:rsid w:val="4379B908"/>
    <w:rsid w:val="43B91FD8"/>
    <w:rsid w:val="448500DB"/>
    <w:rsid w:val="48220551"/>
    <w:rsid w:val="483C8CDF"/>
    <w:rsid w:val="485F2F0D"/>
    <w:rsid w:val="48DE8057"/>
    <w:rsid w:val="4AAFE928"/>
    <w:rsid w:val="4AB792AC"/>
    <w:rsid w:val="4B187EF3"/>
    <w:rsid w:val="4B840FFB"/>
    <w:rsid w:val="4BE8E641"/>
    <w:rsid w:val="4CE6FF0A"/>
    <w:rsid w:val="4D1F0659"/>
    <w:rsid w:val="4DCB9C17"/>
    <w:rsid w:val="503177EC"/>
    <w:rsid w:val="50B5D624"/>
    <w:rsid w:val="50C3E9CD"/>
    <w:rsid w:val="52863019"/>
    <w:rsid w:val="56DC4A3F"/>
    <w:rsid w:val="57AED02A"/>
    <w:rsid w:val="580BE7AB"/>
    <w:rsid w:val="5841B4D0"/>
    <w:rsid w:val="591461E0"/>
    <w:rsid w:val="5B71318F"/>
    <w:rsid w:val="5CA9EF1D"/>
    <w:rsid w:val="6060C9A9"/>
    <w:rsid w:val="61E89716"/>
    <w:rsid w:val="625CB59B"/>
    <w:rsid w:val="631BD993"/>
    <w:rsid w:val="6448655F"/>
    <w:rsid w:val="65FA9D88"/>
    <w:rsid w:val="66564152"/>
    <w:rsid w:val="6747D6A3"/>
    <w:rsid w:val="6A2F489C"/>
    <w:rsid w:val="6A8EF704"/>
    <w:rsid w:val="6AF025B9"/>
    <w:rsid w:val="6D4B42CE"/>
    <w:rsid w:val="6E43C490"/>
    <w:rsid w:val="6EE9F1E8"/>
    <w:rsid w:val="6F41EF29"/>
    <w:rsid w:val="7024E3FC"/>
    <w:rsid w:val="707BEF59"/>
    <w:rsid w:val="71E8550A"/>
    <w:rsid w:val="72295A82"/>
    <w:rsid w:val="73B67BBB"/>
    <w:rsid w:val="751030BE"/>
    <w:rsid w:val="751586B8"/>
    <w:rsid w:val="7560FB44"/>
    <w:rsid w:val="75CB6A9D"/>
    <w:rsid w:val="7857968E"/>
    <w:rsid w:val="7A1938E5"/>
    <w:rsid w:val="7A793085"/>
    <w:rsid w:val="7BA86543"/>
    <w:rsid w:val="7BD2FF4F"/>
    <w:rsid w:val="7CE54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Charlotte Hahnel</lastModifiedBy>
  <revision>6</revision>
  <dcterms:created xsi:type="dcterms:W3CDTF">2021-01-14T17:06:00.0000000Z</dcterms:created>
  <dcterms:modified xsi:type="dcterms:W3CDTF">2021-01-17T21:09:54.5358209Z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